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3E8D8" w14:textId="77777777" w:rsidR="009F4C21" w:rsidRPr="0053452D" w:rsidRDefault="009F4C21" w:rsidP="009F4C21">
      <w:pPr>
        <w:pStyle w:val="Title"/>
        <w:spacing w:line="276" w:lineRule="auto"/>
      </w:pPr>
      <w:r w:rsidRPr="0053452D">
        <w:rPr>
          <w:noProof/>
          <w:lang w:bidi="ar-SA"/>
        </w:rPr>
        <w:drawing>
          <wp:anchor distT="0" distB="0" distL="114300" distR="114300" simplePos="0" relativeHeight="251663360" behindDoc="0" locked="0" layoutInCell="1" allowOverlap="1" wp14:anchorId="5C17D982" wp14:editId="1A0027E5">
            <wp:simplePos x="0" y="0"/>
            <wp:positionH relativeFrom="column">
              <wp:posOffset>257175</wp:posOffset>
            </wp:positionH>
            <wp:positionV relativeFrom="paragraph">
              <wp:posOffset>-121920</wp:posOffset>
            </wp:positionV>
            <wp:extent cx="473710" cy="492760"/>
            <wp:effectExtent l="19050" t="0" r="2540" b="0"/>
            <wp:wrapNone/>
            <wp:docPr id="9" name="Picture 1" descr="C:\Users\Exam Branch\AppData\Local\Microsoft\Windows\Temporary Internet Files\Content.Word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 descr="C:\Users\Exam Branch\AppData\Local\Microsoft\Windows\Temporary Internet Files\Content.Word\downloa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371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452D">
        <w:t>ATOMIC ENERGY CENTRAL SCHOOL-</w:t>
      </w:r>
      <w:proofErr w:type="gramStart"/>
      <w:r w:rsidRPr="0053452D">
        <w:t>1::</w:t>
      </w:r>
      <w:proofErr w:type="gramEnd"/>
      <w:r w:rsidRPr="0053452D">
        <w:t xml:space="preserve"> HYDERABAD</w:t>
      </w:r>
    </w:p>
    <w:p w14:paraId="3728A6F9" w14:textId="0E9620C9" w:rsidR="009F4C21" w:rsidRPr="0053452D" w:rsidRDefault="009F4C21" w:rsidP="009F4C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  <w:t>PERIODIC</w:t>
      </w:r>
      <w:r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TEST </w:t>
      </w:r>
      <w:r w:rsidR="00F92402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-2 </w:t>
      </w:r>
      <w:r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>(2025</w:t>
      </w:r>
      <w:r w:rsidR="00C22699">
        <w:rPr>
          <w:rFonts w:ascii="Times New Roman" w:hAnsi="Times New Roman" w:cs="Times New Roman"/>
          <w:b/>
          <w:bCs/>
          <w:sz w:val="24"/>
          <w:szCs w:val="24"/>
          <w:lang w:bidi="te-IN"/>
        </w:rPr>
        <w:t>-26</w:t>
      </w:r>
      <w:r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>)</w:t>
      </w:r>
    </w:p>
    <w:p w14:paraId="2D9A65B7" w14:textId="77777777" w:rsidR="009F4C21" w:rsidRPr="0053452D" w:rsidRDefault="009F4C21" w:rsidP="009F4C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CLASS: </w:t>
      </w:r>
      <w:r w:rsidR="00431590">
        <w:rPr>
          <w:rFonts w:ascii="Times New Roman" w:hAnsi="Times New Roman" w:cs="Times New Roman"/>
          <w:b/>
          <w:bCs/>
          <w:sz w:val="24"/>
          <w:szCs w:val="24"/>
          <w:lang w:bidi="te-IN"/>
        </w:rPr>
        <w:t>VIII</w:t>
      </w:r>
      <w:r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  <w:t>SUB: MATHEMATICS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C22699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MAX.MARKS: 40</w:t>
      </w:r>
    </w:p>
    <w:p w14:paraId="173CED5B" w14:textId="6CD204AA" w:rsidR="00AD0528" w:rsidRPr="005D566A" w:rsidRDefault="009F4C21" w:rsidP="009F4C21">
      <w:pPr>
        <w:spacing w:after="176" w:line="260" w:lineRule="atLeast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DATE:</w:t>
      </w:r>
      <w:r w:rsidR="00F92402">
        <w:rPr>
          <w:rFonts w:ascii="Times New Roman" w:hAnsi="Times New Roman" w:cs="Times New Roman"/>
          <w:b/>
          <w:bCs/>
          <w:sz w:val="24"/>
          <w:szCs w:val="24"/>
          <w:lang w:bidi="te-IN"/>
        </w:rPr>
        <w:t>10.01.</w:t>
      </w:r>
      <w:r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>202</w:t>
      </w:r>
      <w:r w:rsidR="00431590">
        <w:rPr>
          <w:rFonts w:ascii="Times New Roman" w:hAnsi="Times New Roman" w:cs="Times New Roman"/>
          <w:b/>
          <w:bCs/>
          <w:sz w:val="24"/>
          <w:szCs w:val="24"/>
          <w:lang w:bidi="te-IN"/>
        </w:rPr>
        <w:t>6</w:t>
      </w:r>
      <w:r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C22699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TIME: 1 H 30 Mints</w:t>
      </w:r>
      <w:r w:rsidR="00C22699">
        <w:rPr>
          <w:rFonts w:ascii="Times New Roman" w:hAnsi="Times New Roman" w:cs="Times New Roman"/>
          <w:b/>
          <w:bCs/>
          <w:sz w:val="24"/>
          <w:szCs w:val="24"/>
          <w:lang w:bidi="te-IN"/>
        </w:rPr>
        <w:t>.</w:t>
      </w:r>
    </w:p>
    <w:tbl>
      <w:tblPr>
        <w:tblStyle w:val="TableGrid"/>
        <w:tblW w:w="1055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9126"/>
        <w:gridCol w:w="896"/>
      </w:tblGrid>
      <w:tr w:rsidR="00B22980" w:rsidRPr="005D566A" w14:paraId="724C52A4" w14:textId="77777777" w:rsidTr="00A2263A">
        <w:tc>
          <w:tcPr>
            <w:tcW w:w="532" w:type="dxa"/>
          </w:tcPr>
          <w:p w14:paraId="176A87AA" w14:textId="77777777" w:rsidR="00B22980" w:rsidRPr="00472017" w:rsidRDefault="00B22980" w:rsidP="00D07891">
            <w:pPr>
              <w:spacing w:after="176" w:line="260" w:lineRule="atLeas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  <w:proofErr w:type="spellStart"/>
            <w:r w:rsidRPr="0047201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  <w:t>Q.No</w:t>
            </w:r>
            <w:proofErr w:type="spellEnd"/>
            <w:r w:rsidRPr="0047201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  <w:t>.</w:t>
            </w:r>
          </w:p>
        </w:tc>
        <w:tc>
          <w:tcPr>
            <w:tcW w:w="9126" w:type="dxa"/>
          </w:tcPr>
          <w:p w14:paraId="6CE342CC" w14:textId="77777777" w:rsidR="00B22980" w:rsidRPr="00472017" w:rsidRDefault="00472017" w:rsidP="00D07891">
            <w:pPr>
              <w:spacing w:after="176" w:line="260" w:lineRule="atLeas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  <w:r w:rsidRPr="0047201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ab/>
            </w:r>
            <w:r w:rsidRPr="0047201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ab/>
            </w:r>
            <w:r w:rsidRPr="0047201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ab/>
            </w:r>
            <w:r w:rsidRPr="0047201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ab/>
            </w:r>
            <w:r w:rsidRPr="0047201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ab/>
            </w:r>
            <w:r w:rsidR="00B22980" w:rsidRPr="0047201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  <w:t xml:space="preserve">SECTION – A </w:t>
            </w:r>
          </w:p>
        </w:tc>
        <w:tc>
          <w:tcPr>
            <w:tcW w:w="896" w:type="dxa"/>
          </w:tcPr>
          <w:p w14:paraId="6586753B" w14:textId="77777777" w:rsidR="00B22980" w:rsidRPr="00472017" w:rsidRDefault="00B22980" w:rsidP="00D07891">
            <w:pPr>
              <w:spacing w:after="176" w:line="260" w:lineRule="atLeas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  <w:r w:rsidRPr="0047201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  <w:t>Marks</w:t>
            </w:r>
          </w:p>
        </w:tc>
      </w:tr>
      <w:tr w:rsidR="00B22980" w:rsidRPr="005D566A" w14:paraId="207EA6E8" w14:textId="77777777" w:rsidTr="00A2263A">
        <w:tc>
          <w:tcPr>
            <w:tcW w:w="532" w:type="dxa"/>
          </w:tcPr>
          <w:p w14:paraId="750B413B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</w:t>
            </w:r>
          </w:p>
        </w:tc>
        <w:tc>
          <w:tcPr>
            <w:tcW w:w="9126" w:type="dxa"/>
          </w:tcPr>
          <w:p w14:paraId="4BD264C0" w14:textId="77777777" w:rsidR="00B22980" w:rsidRPr="005D566A" w:rsidRDefault="00A52614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What is the remainder when 8723 is divided by 9?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2</w:t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 3</w:t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 4</w:t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(d) 5</w:t>
            </w:r>
          </w:p>
        </w:tc>
        <w:tc>
          <w:tcPr>
            <w:tcW w:w="896" w:type="dxa"/>
          </w:tcPr>
          <w:p w14:paraId="616FFE61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</w:tr>
      <w:tr w:rsidR="00B22980" w:rsidRPr="005D566A" w14:paraId="6A0AFE53" w14:textId="77777777" w:rsidTr="00A2263A">
        <w:tc>
          <w:tcPr>
            <w:tcW w:w="532" w:type="dxa"/>
          </w:tcPr>
          <w:p w14:paraId="35D5D9B0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</w:t>
            </w:r>
          </w:p>
        </w:tc>
        <w:tc>
          <w:tcPr>
            <w:tcW w:w="9126" w:type="dxa"/>
          </w:tcPr>
          <w:p w14:paraId="680D12BF" w14:textId="77777777" w:rsidR="00B22980" w:rsidRPr="005D566A" w:rsidRDefault="0013357A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The digital root of a number is 8. What is the digital root of the number plus 12?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2</w:t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 3</w:t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 7</w:t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(d) 9</w:t>
            </w:r>
          </w:p>
        </w:tc>
        <w:tc>
          <w:tcPr>
            <w:tcW w:w="896" w:type="dxa"/>
          </w:tcPr>
          <w:p w14:paraId="5895131C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</w:tr>
      <w:tr w:rsidR="00B22980" w:rsidRPr="005D566A" w14:paraId="2DC9F1DE" w14:textId="77777777" w:rsidTr="00A2263A">
        <w:tc>
          <w:tcPr>
            <w:tcW w:w="532" w:type="dxa"/>
          </w:tcPr>
          <w:p w14:paraId="42CB983C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</w:t>
            </w:r>
          </w:p>
        </w:tc>
        <w:tc>
          <w:tcPr>
            <w:tcW w:w="9126" w:type="dxa"/>
          </w:tcPr>
          <w:p w14:paraId="179C06B9" w14:textId="77777777" w:rsidR="00B22980" w:rsidRPr="005D566A" w:rsidRDefault="00AD6E82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Which of the following sums of digits will always be divisible by 3?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5 + 9 + 3</w:t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 4 + 7 + 8</w:t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 3 + 6 + 9</w:t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(d) 2 + 5 + 7</w:t>
            </w:r>
          </w:p>
        </w:tc>
        <w:tc>
          <w:tcPr>
            <w:tcW w:w="896" w:type="dxa"/>
          </w:tcPr>
          <w:p w14:paraId="57BAA146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</w:tr>
      <w:tr w:rsidR="00B22980" w:rsidRPr="005D566A" w14:paraId="13CEACC9" w14:textId="77777777" w:rsidTr="00A2263A">
        <w:tc>
          <w:tcPr>
            <w:tcW w:w="532" w:type="dxa"/>
          </w:tcPr>
          <w:p w14:paraId="375099A8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4.</w:t>
            </w:r>
          </w:p>
        </w:tc>
        <w:tc>
          <w:tcPr>
            <w:tcW w:w="9126" w:type="dxa"/>
          </w:tcPr>
          <w:p w14:paraId="2A238ADD" w14:textId="77777777" w:rsidR="00B22980" w:rsidRPr="005D566A" w:rsidRDefault="000950CF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Find the smallest number divisible by 6 and 8 but not by 5.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24</w:t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 48</w:t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 36</w:t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1782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(d) 60</w:t>
            </w:r>
          </w:p>
        </w:tc>
        <w:tc>
          <w:tcPr>
            <w:tcW w:w="896" w:type="dxa"/>
          </w:tcPr>
          <w:p w14:paraId="3093090B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</w:tr>
      <w:tr w:rsidR="00B22980" w:rsidRPr="005D566A" w14:paraId="43670DF6" w14:textId="77777777" w:rsidTr="00A2263A">
        <w:tc>
          <w:tcPr>
            <w:tcW w:w="532" w:type="dxa"/>
          </w:tcPr>
          <w:p w14:paraId="7AC760ED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5.</w:t>
            </w:r>
          </w:p>
        </w:tc>
        <w:tc>
          <w:tcPr>
            <w:tcW w:w="9126" w:type="dxa"/>
          </w:tcPr>
          <w:p w14:paraId="4DDE4FFE" w14:textId="77777777" w:rsidR="00B22980" w:rsidRPr="005D566A" w:rsidRDefault="00B30245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 trapezium in which non-parallel sides are equal, is called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a right trapezium</w:t>
            </w:r>
            <w:r w:rsidR="00D0789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D0789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D0789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D0789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 an equilateral trapezium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 an isosceles trapezium</w:t>
            </w:r>
            <w:r w:rsidR="00D0789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D0789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D0789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(d) None of these</w:t>
            </w:r>
          </w:p>
        </w:tc>
        <w:tc>
          <w:tcPr>
            <w:tcW w:w="896" w:type="dxa"/>
          </w:tcPr>
          <w:p w14:paraId="64AFB2B1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</w:tr>
      <w:tr w:rsidR="00B22980" w:rsidRPr="005D566A" w14:paraId="2512F9E9" w14:textId="77777777" w:rsidTr="00A2263A">
        <w:tc>
          <w:tcPr>
            <w:tcW w:w="532" w:type="dxa"/>
          </w:tcPr>
          <w:p w14:paraId="638F7227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6.</w:t>
            </w:r>
          </w:p>
        </w:tc>
        <w:tc>
          <w:tcPr>
            <w:tcW w:w="9126" w:type="dxa"/>
          </w:tcPr>
          <w:p w14:paraId="111B2F91" w14:textId="77777777" w:rsidR="00B22980" w:rsidRPr="005D566A" w:rsidRDefault="00644ABF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In a kite, which of the following is always true?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All sides are equal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 Opposite angles are equal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 One diagonal bisects the other at right angles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(d) All angles are 90°</w:t>
            </w:r>
          </w:p>
        </w:tc>
        <w:tc>
          <w:tcPr>
            <w:tcW w:w="896" w:type="dxa"/>
          </w:tcPr>
          <w:p w14:paraId="5AFC88A5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</w:tr>
      <w:tr w:rsidR="00B22980" w:rsidRPr="005D566A" w14:paraId="7F6C4CD3" w14:textId="77777777" w:rsidTr="00A2263A">
        <w:tc>
          <w:tcPr>
            <w:tcW w:w="532" w:type="dxa"/>
          </w:tcPr>
          <w:p w14:paraId="640A1C8F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</w:t>
            </w:r>
          </w:p>
        </w:tc>
        <w:tc>
          <w:tcPr>
            <w:tcW w:w="9126" w:type="dxa"/>
          </w:tcPr>
          <w:p w14:paraId="72F68DA3" w14:textId="77777777" w:rsidR="00B22980" w:rsidRPr="005D566A" w:rsidRDefault="0042143C" w:rsidP="005673A9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In a parallelogram ABCD, if </w:t>
            </w:r>
            <w:r w:rsidRPr="005D566A">
              <w:rPr>
                <w:rFonts w:ascii="Cambria Math" w:hAnsi="Cambria Math" w:cs="Times New Roman"/>
                <w:color w:val="222222"/>
                <w:sz w:val="24"/>
                <w:szCs w:val="24"/>
                <w:shd w:val="clear" w:color="auto" w:fill="FFFFFF"/>
              </w:rPr>
              <w:t>∠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B = 70° then, </w:t>
            </w:r>
            <w:r w:rsidRPr="005D566A">
              <w:rPr>
                <w:rFonts w:ascii="Cambria Math" w:hAnsi="Cambria Math" w:cs="Times New Roman"/>
                <w:color w:val="222222"/>
                <w:sz w:val="24"/>
                <w:szCs w:val="24"/>
                <w:shd w:val="clear" w:color="auto" w:fill="FFFFFF"/>
              </w:rPr>
              <w:t>∠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D is equal to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110°</w:t>
            </w:r>
            <w:r w:rsidR="005673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5673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 20°</w:t>
            </w:r>
            <w:r w:rsidR="005673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5673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5673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 30°</w:t>
            </w:r>
            <w:r w:rsidR="005673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5673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5673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(d) 70°</w:t>
            </w:r>
          </w:p>
        </w:tc>
        <w:tc>
          <w:tcPr>
            <w:tcW w:w="896" w:type="dxa"/>
          </w:tcPr>
          <w:p w14:paraId="77A4916F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</w:tr>
      <w:tr w:rsidR="00B22980" w:rsidRPr="005D566A" w14:paraId="1B17DD98" w14:textId="77777777" w:rsidTr="00A2263A">
        <w:tc>
          <w:tcPr>
            <w:tcW w:w="532" w:type="dxa"/>
          </w:tcPr>
          <w:p w14:paraId="78CC4471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8.</w:t>
            </w:r>
          </w:p>
        </w:tc>
        <w:tc>
          <w:tcPr>
            <w:tcW w:w="9126" w:type="dxa"/>
          </w:tcPr>
          <w:p w14:paraId="4F6AA4C0" w14:textId="77777777" w:rsidR="00B22980" w:rsidRPr="005D566A" w:rsidRDefault="00785763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The value of 108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is</w:t>
            </w:r>
            <w:r w:rsidR="000502C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…………………….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11464</w:t>
            </w:r>
            <w:r w:rsidR="005673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5673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 12422</w:t>
            </w:r>
            <w:r w:rsidR="005673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5673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 12484</w:t>
            </w:r>
            <w:r w:rsidR="005673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5673A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(d) 11664</w:t>
            </w:r>
          </w:p>
        </w:tc>
        <w:tc>
          <w:tcPr>
            <w:tcW w:w="896" w:type="dxa"/>
          </w:tcPr>
          <w:p w14:paraId="493F43C6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</w:tr>
      <w:tr w:rsidR="00B22980" w:rsidRPr="005D566A" w14:paraId="14AC0F97" w14:textId="77777777" w:rsidTr="00A2263A">
        <w:tc>
          <w:tcPr>
            <w:tcW w:w="532" w:type="dxa"/>
          </w:tcPr>
          <w:p w14:paraId="7D9CE1D0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9.</w:t>
            </w:r>
          </w:p>
        </w:tc>
        <w:tc>
          <w:tcPr>
            <w:tcW w:w="9126" w:type="dxa"/>
          </w:tcPr>
          <w:p w14:paraId="068FE15A" w14:textId="77777777" w:rsidR="00B22980" w:rsidRPr="005D566A" w:rsidRDefault="007D1488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The value of 18 × 23 – 18 × 13 is equal to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160</w:t>
            </w:r>
            <w:r w:rsidR="00D66E0E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D66E0E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D66E0E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 186</w:t>
            </w:r>
            <w:r w:rsidR="00D66E0E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D66E0E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D66E0E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 164</w:t>
            </w:r>
            <w:r w:rsidR="00D66E0E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D66E0E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D66E0E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(d) 180</w:t>
            </w:r>
          </w:p>
        </w:tc>
        <w:tc>
          <w:tcPr>
            <w:tcW w:w="896" w:type="dxa"/>
          </w:tcPr>
          <w:p w14:paraId="58C4E5AD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</w:tr>
      <w:tr w:rsidR="00B22980" w:rsidRPr="005D566A" w14:paraId="41CDB418" w14:textId="77777777" w:rsidTr="00A2263A">
        <w:tc>
          <w:tcPr>
            <w:tcW w:w="532" w:type="dxa"/>
          </w:tcPr>
          <w:p w14:paraId="27DEE35B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10.</w:t>
            </w:r>
          </w:p>
        </w:tc>
        <w:tc>
          <w:tcPr>
            <w:tcW w:w="9126" w:type="dxa"/>
          </w:tcPr>
          <w:p w14:paraId="2CC4E92F" w14:textId="77777777" w:rsidR="00B22980" w:rsidRPr="005D566A" w:rsidRDefault="00D66E0E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Assertion (A) The product 462 × 101 is equal to 46662.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Reason (R) If a be any number multiply by 101 then the result is a × 10b +1 + a, where k is number of zeroes between two l’s.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Both Assertion and Reason are true and Reason is the correct explanation of Assertion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 Both Assertion and Reason are true but Reason is not the correct explanation of Assertion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 Assertion is true but Reason is false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(d) Assertion is false but Reason is true</w:t>
            </w:r>
          </w:p>
        </w:tc>
        <w:tc>
          <w:tcPr>
            <w:tcW w:w="896" w:type="dxa"/>
          </w:tcPr>
          <w:p w14:paraId="193282B9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</w:tr>
      <w:tr w:rsidR="00B22980" w:rsidRPr="005D566A" w14:paraId="4F20639E" w14:textId="77777777" w:rsidTr="00A2263A">
        <w:tc>
          <w:tcPr>
            <w:tcW w:w="532" w:type="dxa"/>
          </w:tcPr>
          <w:p w14:paraId="0B82E21A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9126" w:type="dxa"/>
          </w:tcPr>
          <w:p w14:paraId="3728A9B5" w14:textId="77777777" w:rsidR="00B22980" w:rsidRPr="008308A2" w:rsidRDefault="00672DFD" w:rsidP="00D07891">
            <w:pPr>
              <w:spacing w:after="176" w:line="260" w:lineRule="atLeas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="00B22980" w:rsidRPr="008308A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  <w:t xml:space="preserve">SECTION – B </w:t>
            </w:r>
          </w:p>
        </w:tc>
        <w:tc>
          <w:tcPr>
            <w:tcW w:w="896" w:type="dxa"/>
          </w:tcPr>
          <w:p w14:paraId="2E034951" w14:textId="77777777" w:rsidR="00B22980" w:rsidRPr="005D566A" w:rsidRDefault="00B22980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B22980" w:rsidRPr="005D566A" w14:paraId="20F5993A" w14:textId="77777777" w:rsidTr="00A2263A">
        <w:tc>
          <w:tcPr>
            <w:tcW w:w="532" w:type="dxa"/>
          </w:tcPr>
          <w:p w14:paraId="289A9145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11.</w:t>
            </w:r>
          </w:p>
        </w:tc>
        <w:tc>
          <w:tcPr>
            <w:tcW w:w="9126" w:type="dxa"/>
          </w:tcPr>
          <w:p w14:paraId="4CC3DAFC" w14:textId="77777777" w:rsidR="002756E9" w:rsidRPr="005D566A" w:rsidRDefault="0031598A" w:rsidP="00D07891">
            <w:pPr>
              <w:spacing w:after="176" w:line="26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D566A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</w:rPr>
              <w:t xml:space="preserve">(a) </w:t>
            </w:r>
            <w:r w:rsidR="0018208D" w:rsidRPr="005D566A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</w:rPr>
              <w:t>Sreelatha says, “I have a number that is divisible by 9. If I reverse its digits, it will still be divisible by 9”.</w:t>
            </w:r>
            <w:r w:rsidR="0018208D" w:rsidRPr="005D566A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</w:rPr>
              <w:br/>
              <w:t>(</w:t>
            </w:r>
            <w:proofErr w:type="spellStart"/>
            <w:r w:rsidR="0018208D" w:rsidRPr="005D566A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</w:rPr>
              <w:t>i</w:t>
            </w:r>
            <w:proofErr w:type="spellEnd"/>
            <w:r w:rsidR="0018208D" w:rsidRPr="005D566A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</w:rPr>
              <w:t>) Examine if her conjecture is true for any multiple of 9.</w:t>
            </w:r>
            <w:r w:rsidR="0018208D" w:rsidRPr="005D566A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</w:rPr>
              <w:br/>
              <w:t>(ii) Are any other digit shuffles possible such that the number formed is still a multiple of 9?</w:t>
            </w:r>
            <w:r w:rsidR="0018208D" w:rsidRPr="005D566A">
              <w:rPr>
                <w:rFonts w:ascii="Times New Roman" w:eastAsia="Times New Roman" w:hAnsi="Times New Roman" w:cs="Times New Roman"/>
                <w:color w:val="2D3748"/>
                <w:sz w:val="24"/>
                <w:szCs w:val="24"/>
              </w:rPr>
              <w:br/>
            </w:r>
            <w:r w:rsidR="002756E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ab/>
            </w:r>
            <w:r w:rsidR="002756E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2756E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5A47F6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5A47F6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2756E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OR</w:t>
            </w:r>
          </w:p>
          <w:p w14:paraId="10B4C400" w14:textId="77777777" w:rsidR="002756E9" w:rsidRPr="005D566A" w:rsidRDefault="0031598A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(b) </w:t>
            </w:r>
            <w:r w:rsidR="002756E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Find the numbers if the sum of three consecutive numbers is 24.</w:t>
            </w:r>
          </w:p>
        </w:tc>
        <w:tc>
          <w:tcPr>
            <w:tcW w:w="896" w:type="dxa"/>
          </w:tcPr>
          <w:p w14:paraId="01CFEE4C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2</w:t>
            </w:r>
          </w:p>
        </w:tc>
      </w:tr>
      <w:tr w:rsidR="00B22980" w:rsidRPr="005D566A" w14:paraId="13F92C0A" w14:textId="77777777" w:rsidTr="00A2263A">
        <w:tc>
          <w:tcPr>
            <w:tcW w:w="532" w:type="dxa"/>
          </w:tcPr>
          <w:p w14:paraId="090401B8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12.</w:t>
            </w:r>
          </w:p>
        </w:tc>
        <w:tc>
          <w:tcPr>
            <w:tcW w:w="9126" w:type="dxa"/>
          </w:tcPr>
          <w:p w14:paraId="79C2AA6F" w14:textId="77777777" w:rsidR="00DB3BEA" w:rsidRPr="005D566A" w:rsidRDefault="009F1554" w:rsidP="00D07891">
            <w:pPr>
              <w:spacing w:after="176" w:line="26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In the following figure, RENT is a rectangle. Its diagonals meet at 0. Find x, if OR = 3x + 7 and OT = 4x + 2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19245B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19245B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19245B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DB3BEA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DB3BEA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DB3BEA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DB3BEA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</w:p>
          <w:p w14:paraId="3C11662D" w14:textId="77777777" w:rsidR="00DB3BEA" w:rsidRPr="005D566A" w:rsidRDefault="00DB3BEA" w:rsidP="00D07891">
            <w:pPr>
              <w:spacing w:after="176" w:line="26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14:paraId="02899DF3" w14:textId="77777777" w:rsidR="00DB3BEA" w:rsidRPr="005D566A" w:rsidRDefault="00DB3BEA" w:rsidP="00D07891">
            <w:pPr>
              <w:spacing w:after="176" w:line="26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14:paraId="747D1F55" w14:textId="77777777" w:rsidR="00DB3BEA" w:rsidRPr="005D566A" w:rsidRDefault="00DB3BEA" w:rsidP="00D07891">
            <w:pPr>
              <w:spacing w:after="176" w:line="26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14:paraId="7F27F896" w14:textId="77777777" w:rsidR="0019245B" w:rsidRPr="005D566A" w:rsidRDefault="00DB3BEA" w:rsidP="00D07891">
            <w:pPr>
              <w:spacing w:after="176" w:line="26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D566A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1307439A" wp14:editId="18B92265">
                  <wp:simplePos x="0" y="0"/>
                  <wp:positionH relativeFrom="column">
                    <wp:posOffset>1584325</wp:posOffset>
                  </wp:positionH>
                  <wp:positionV relativeFrom="paragraph">
                    <wp:posOffset>-1050290</wp:posOffset>
                  </wp:positionV>
                  <wp:extent cx="1689100" cy="1047750"/>
                  <wp:effectExtent l="19050" t="0" r="6350" b="0"/>
                  <wp:wrapThrough wrapText="bothSides">
                    <wp:wrapPolygon edited="0">
                      <wp:start x="-244" y="0"/>
                      <wp:lineTo x="-244" y="21207"/>
                      <wp:lineTo x="21681" y="21207"/>
                      <wp:lineTo x="21681" y="0"/>
                      <wp:lineTo x="-244" y="0"/>
                    </wp:wrapPolygon>
                  </wp:wrapThrough>
                  <wp:docPr id="31" name="Picture 31" descr="Understanding Quadrilaterals Class 8 Worksheet with Answers Maths Chapter 4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Understanding Quadrilaterals Class 8 Worksheet with Answers Maths Chapter 4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91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19245B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OR</w:t>
            </w:r>
          </w:p>
          <w:p w14:paraId="3B789B3D" w14:textId="77777777" w:rsidR="0019245B" w:rsidRPr="005D566A" w:rsidRDefault="003444BA" w:rsidP="00D07891">
            <w:pPr>
              <w:autoSpaceDE w:val="0"/>
              <w:autoSpaceDN w:val="0"/>
              <w:adjustRightInd w:val="0"/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</w:rPr>
              <w:t>One angle of a quadrilateral is 120° and the remaining three angles are equal. Find the measure</w:t>
            </w:r>
            <w:r w:rsidR="00B3318F" w:rsidRPr="005D5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66A">
              <w:rPr>
                <w:rFonts w:ascii="Times New Roman" w:hAnsi="Times New Roman" w:cs="Times New Roman"/>
                <w:sz w:val="24"/>
                <w:szCs w:val="24"/>
              </w:rPr>
              <w:t>of each of the three equal angles.</w:t>
            </w:r>
          </w:p>
        </w:tc>
        <w:tc>
          <w:tcPr>
            <w:tcW w:w="896" w:type="dxa"/>
          </w:tcPr>
          <w:p w14:paraId="1CE839AC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</w:tr>
      <w:tr w:rsidR="00B22980" w:rsidRPr="005D566A" w14:paraId="42F5383F" w14:textId="77777777" w:rsidTr="00A2263A">
        <w:tc>
          <w:tcPr>
            <w:tcW w:w="532" w:type="dxa"/>
          </w:tcPr>
          <w:p w14:paraId="591B4A15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13.</w:t>
            </w:r>
          </w:p>
        </w:tc>
        <w:tc>
          <w:tcPr>
            <w:tcW w:w="9126" w:type="dxa"/>
          </w:tcPr>
          <w:p w14:paraId="06F5E84A" w14:textId="77777777" w:rsidR="00B22980" w:rsidRPr="005D566A" w:rsidRDefault="00B7606D" w:rsidP="00D07891">
            <w:pPr>
              <w:autoSpaceDE w:val="0"/>
              <w:autoSpaceDN w:val="0"/>
              <w:adjustRightInd w:val="0"/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</w:rPr>
              <w:t>One angle of a parallelogram is of measure 70°. Find the measure of the remaining angles of the parallelogram.</w:t>
            </w:r>
          </w:p>
          <w:p w14:paraId="22DD1E80" w14:textId="77777777" w:rsidR="00BD0B6F" w:rsidRPr="005D566A" w:rsidRDefault="00BD0B6F" w:rsidP="00D07891">
            <w:pPr>
              <w:autoSpaceDE w:val="0"/>
              <w:autoSpaceDN w:val="0"/>
              <w:adjustRightInd w:val="0"/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D566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D566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D566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D566A">
              <w:rPr>
                <w:rFonts w:ascii="Times New Roman" w:hAnsi="Times New Roman" w:cs="Times New Roman"/>
                <w:sz w:val="24"/>
                <w:szCs w:val="24"/>
              </w:rPr>
              <w:tab/>
              <w:t>OR</w:t>
            </w:r>
          </w:p>
          <w:p w14:paraId="17E7D025" w14:textId="77777777" w:rsidR="00BD0B6F" w:rsidRPr="005D566A" w:rsidRDefault="00332825" w:rsidP="00D07891">
            <w:pPr>
              <w:autoSpaceDE w:val="0"/>
              <w:autoSpaceDN w:val="0"/>
              <w:adjustRightInd w:val="0"/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If four angles of a quadrilateral are in the ratio of </w:t>
            </w:r>
            <w:proofErr w:type="gramStart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1 :</w:t>
            </w:r>
            <w:proofErr w:type="gramEnd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2 : 4 : 5. Find the angles</w:t>
            </w:r>
          </w:p>
        </w:tc>
        <w:tc>
          <w:tcPr>
            <w:tcW w:w="896" w:type="dxa"/>
          </w:tcPr>
          <w:p w14:paraId="3328E566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</w:tr>
      <w:tr w:rsidR="00B22980" w:rsidRPr="005D566A" w14:paraId="58A8807F" w14:textId="77777777" w:rsidTr="00A2263A">
        <w:tc>
          <w:tcPr>
            <w:tcW w:w="532" w:type="dxa"/>
          </w:tcPr>
          <w:p w14:paraId="547B9995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14.</w:t>
            </w:r>
          </w:p>
        </w:tc>
        <w:tc>
          <w:tcPr>
            <w:tcW w:w="9126" w:type="dxa"/>
          </w:tcPr>
          <w:p w14:paraId="24BFDB06" w14:textId="77777777" w:rsidR="00B22980" w:rsidRPr="005D566A" w:rsidRDefault="00DA5608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Expand the following products.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</w:t>
            </w:r>
            <w:proofErr w:type="spellEnd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(3 + u) (v – 3</w:t>
            </w:r>
            <w:proofErr w:type="gramStart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)  </w:t>
            </w:r>
            <w:r w:rsidR="00CA303C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proofErr w:type="gramEnd"/>
            <w:r w:rsidR="00CA303C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CA303C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73E5C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(ii) (10a + b) (10c + d)</w:t>
            </w:r>
          </w:p>
        </w:tc>
        <w:tc>
          <w:tcPr>
            <w:tcW w:w="896" w:type="dxa"/>
          </w:tcPr>
          <w:p w14:paraId="6F422C40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</w:tr>
      <w:tr w:rsidR="00B22980" w:rsidRPr="005D566A" w14:paraId="576C2473" w14:textId="77777777" w:rsidTr="00A2263A">
        <w:tc>
          <w:tcPr>
            <w:tcW w:w="532" w:type="dxa"/>
          </w:tcPr>
          <w:p w14:paraId="53565BAE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9126" w:type="dxa"/>
          </w:tcPr>
          <w:p w14:paraId="3308105B" w14:textId="77777777" w:rsidR="00B22980" w:rsidRPr="008308A2" w:rsidRDefault="00672DFD" w:rsidP="00D07891">
            <w:pPr>
              <w:spacing w:after="176" w:line="260" w:lineRule="atLeas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="00B22980" w:rsidRPr="008308A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  <w:t xml:space="preserve">SECTION – C </w:t>
            </w:r>
          </w:p>
        </w:tc>
        <w:tc>
          <w:tcPr>
            <w:tcW w:w="896" w:type="dxa"/>
          </w:tcPr>
          <w:p w14:paraId="57684D59" w14:textId="77777777" w:rsidR="00B22980" w:rsidRPr="005D566A" w:rsidRDefault="00B22980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B22980" w:rsidRPr="005D566A" w14:paraId="409783D0" w14:textId="77777777" w:rsidTr="00A2263A">
        <w:tc>
          <w:tcPr>
            <w:tcW w:w="532" w:type="dxa"/>
          </w:tcPr>
          <w:p w14:paraId="6ABF36CD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15.</w:t>
            </w:r>
          </w:p>
        </w:tc>
        <w:tc>
          <w:tcPr>
            <w:tcW w:w="9126" w:type="dxa"/>
          </w:tcPr>
          <w:p w14:paraId="44A64D4F" w14:textId="77777777" w:rsidR="000E48D0" w:rsidRDefault="00991644" w:rsidP="00D07891">
            <w:pPr>
              <w:spacing w:after="176" w:line="26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If a, b, and c are three digits of a three-digit number, prove that </w:t>
            </w:r>
            <w:proofErr w:type="spellStart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abc</w:t>
            </w:r>
            <w:proofErr w:type="spellEnd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+ cab + </w:t>
            </w:r>
            <w:proofErr w:type="spellStart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bca</w:t>
            </w:r>
            <w:proofErr w:type="spellEnd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is a multiple of 37.</w:t>
            </w:r>
          </w:p>
          <w:p w14:paraId="3AF0ACB0" w14:textId="77777777" w:rsidR="000B7851" w:rsidRPr="005D566A" w:rsidRDefault="000B7851" w:rsidP="00D07891">
            <w:pPr>
              <w:spacing w:after="176" w:line="26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5A47F6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OR</w:t>
            </w:r>
          </w:p>
          <w:p w14:paraId="3E1D9F60" w14:textId="77777777" w:rsidR="000B7851" w:rsidRPr="005D566A" w:rsidRDefault="009E7395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D3748"/>
                <w:sz w:val="24"/>
                <w:szCs w:val="24"/>
                <w:shd w:val="clear" w:color="auto" w:fill="FFFFFF"/>
              </w:rPr>
              <w:t>If 31z5 is a multiple of 9, where z</w:t>
            </w:r>
            <w:r w:rsidRPr="005D566A">
              <w:rPr>
                <w:rStyle w:val="Emphasis"/>
                <w:rFonts w:ascii="Times New Roman" w:hAnsi="Times New Roman" w:cs="Times New Roman"/>
                <w:color w:val="2D3748"/>
                <w:sz w:val="24"/>
                <w:szCs w:val="24"/>
                <w:shd w:val="clear" w:color="auto" w:fill="FFFFFF"/>
              </w:rPr>
              <w:t> </w:t>
            </w:r>
            <w:r w:rsidRPr="005D566A">
              <w:rPr>
                <w:rFonts w:ascii="Times New Roman" w:hAnsi="Times New Roman" w:cs="Times New Roman"/>
                <w:color w:val="2D3748"/>
                <w:sz w:val="24"/>
                <w:szCs w:val="24"/>
                <w:shd w:val="clear" w:color="auto" w:fill="FFFFFF"/>
              </w:rPr>
              <w:t>is a digit, what is the value of z? Explain why there are two answers to this problem.</w:t>
            </w:r>
          </w:p>
        </w:tc>
        <w:tc>
          <w:tcPr>
            <w:tcW w:w="896" w:type="dxa"/>
          </w:tcPr>
          <w:p w14:paraId="1177EBA3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</w:tr>
      <w:tr w:rsidR="00B22980" w:rsidRPr="005D566A" w14:paraId="0A7CB441" w14:textId="77777777" w:rsidTr="00A2263A">
        <w:tc>
          <w:tcPr>
            <w:tcW w:w="532" w:type="dxa"/>
          </w:tcPr>
          <w:p w14:paraId="0FA893DD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16.</w:t>
            </w:r>
          </w:p>
        </w:tc>
        <w:tc>
          <w:tcPr>
            <w:tcW w:w="9126" w:type="dxa"/>
          </w:tcPr>
          <w:p w14:paraId="513D3BD5" w14:textId="77777777" w:rsidR="00EB35A9" w:rsidRDefault="009335E0" w:rsidP="00EB35A9">
            <w:pPr>
              <w:spacing w:line="26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 rectangle MORE is shown below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Answer the following questions by giving appropriate reason.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</w:p>
          <w:p w14:paraId="352D3D36" w14:textId="77777777" w:rsidR="00EB35A9" w:rsidRDefault="009335E0" w:rsidP="00EB35A9">
            <w:pPr>
              <w:spacing w:line="26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(a) Is </w:t>
            </w:r>
            <w:r w:rsidRPr="005D566A">
              <w:rPr>
                <w:rFonts w:ascii="Cambria Math" w:hAnsi="Cambria Math" w:cs="Times New Roman"/>
                <w:color w:val="222222"/>
                <w:sz w:val="24"/>
                <w:szCs w:val="24"/>
                <w:shd w:val="clear" w:color="auto" w:fill="FFFFFF"/>
              </w:rPr>
              <w:t>∠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MYO = </w:t>
            </w:r>
            <w:r w:rsidRPr="005D566A">
              <w:rPr>
                <w:rFonts w:ascii="Cambria Math" w:hAnsi="Cambria Math" w:cs="Times New Roman"/>
                <w:color w:val="222222"/>
                <w:sz w:val="24"/>
                <w:szCs w:val="24"/>
                <w:shd w:val="clear" w:color="auto" w:fill="FFFFFF"/>
              </w:rPr>
              <w:t>∠</w:t>
            </w:r>
            <w:proofErr w:type="gramStart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RXE ?</w:t>
            </w:r>
            <w:proofErr w:type="gramEnd"/>
          </w:p>
          <w:p w14:paraId="23920A80" w14:textId="77777777" w:rsidR="00EB35A9" w:rsidRDefault="009335E0" w:rsidP="00EB35A9">
            <w:pPr>
              <w:spacing w:line="26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(b) Is </w:t>
            </w:r>
            <w:r w:rsidRPr="005D566A">
              <w:rPr>
                <w:rFonts w:ascii="Cambria Math" w:hAnsi="Cambria Math" w:cs="Times New Roman"/>
                <w:color w:val="222222"/>
                <w:sz w:val="24"/>
                <w:szCs w:val="24"/>
                <w:shd w:val="clear" w:color="auto" w:fill="FFFFFF"/>
              </w:rPr>
              <w:t>∠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MOY = </w:t>
            </w:r>
            <w:r w:rsidRPr="005D566A">
              <w:rPr>
                <w:rFonts w:ascii="Cambria Math" w:hAnsi="Cambria Math" w:cs="Times New Roman"/>
                <w:color w:val="222222"/>
                <w:sz w:val="24"/>
                <w:szCs w:val="24"/>
                <w:shd w:val="clear" w:color="auto" w:fill="FFFFFF"/>
              </w:rPr>
              <w:t>∠</w:t>
            </w:r>
            <w:proofErr w:type="gramStart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REX ?</w:t>
            </w:r>
            <w:proofErr w:type="gramEnd"/>
          </w:p>
          <w:p w14:paraId="34A987B9" w14:textId="77777777" w:rsidR="009335E0" w:rsidRPr="005D566A" w:rsidRDefault="00EB35A9" w:rsidP="00EB35A9">
            <w:pPr>
              <w:spacing w:line="26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1169400E" wp14:editId="0DCB17E1">
                  <wp:simplePos x="0" y="0"/>
                  <wp:positionH relativeFrom="column">
                    <wp:posOffset>4034790</wp:posOffset>
                  </wp:positionH>
                  <wp:positionV relativeFrom="paragraph">
                    <wp:posOffset>-1280160</wp:posOffset>
                  </wp:positionV>
                  <wp:extent cx="1517650" cy="1079500"/>
                  <wp:effectExtent l="19050" t="0" r="6350" b="0"/>
                  <wp:wrapThrough wrapText="bothSides">
                    <wp:wrapPolygon edited="0">
                      <wp:start x="-271" y="0"/>
                      <wp:lineTo x="-271" y="21346"/>
                      <wp:lineTo x="21690" y="21346"/>
                      <wp:lineTo x="21690" y="0"/>
                      <wp:lineTo x="-271" y="0"/>
                    </wp:wrapPolygon>
                  </wp:wrapThrough>
                  <wp:docPr id="39" name="Picture 39" descr="Understanding Quadrilaterals Class 8 Worksheet with Answers Maths Chapter 4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Understanding Quadrilaterals Class 8 Worksheet with Answers Maths Chapter 4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079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35E0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(c) Is MY = </w:t>
            </w:r>
            <w:proofErr w:type="gramStart"/>
            <w:r w:rsidR="009335E0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RX ?</w:t>
            </w:r>
            <w:proofErr w:type="gramEnd"/>
          </w:p>
          <w:p w14:paraId="66C89906" w14:textId="77777777" w:rsidR="00AB7E4C" w:rsidRPr="005D566A" w:rsidRDefault="00AB7E4C" w:rsidP="00EB35A9">
            <w:pPr>
              <w:spacing w:line="26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  <w:t>OR</w:t>
            </w:r>
          </w:p>
          <w:p w14:paraId="38A36CB2" w14:textId="77777777" w:rsidR="00B32A65" w:rsidRPr="005D566A" w:rsidRDefault="00AC5513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Using the diagonal properties, construct a rhombus whose diagonals are of lengths 4 cm and 5 cm.</w:t>
            </w:r>
          </w:p>
        </w:tc>
        <w:tc>
          <w:tcPr>
            <w:tcW w:w="896" w:type="dxa"/>
          </w:tcPr>
          <w:p w14:paraId="708DC99E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</w:tr>
      <w:tr w:rsidR="00B22980" w:rsidRPr="005D566A" w14:paraId="49E77076" w14:textId="77777777" w:rsidTr="00A2263A">
        <w:tc>
          <w:tcPr>
            <w:tcW w:w="532" w:type="dxa"/>
          </w:tcPr>
          <w:p w14:paraId="6D1BCCD8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17.</w:t>
            </w:r>
          </w:p>
        </w:tc>
        <w:tc>
          <w:tcPr>
            <w:tcW w:w="9126" w:type="dxa"/>
          </w:tcPr>
          <w:p w14:paraId="5E8E7340" w14:textId="77777777" w:rsidR="00B22980" w:rsidRPr="005D566A" w:rsidRDefault="00B52811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A tiny park is coming up in </w:t>
            </w:r>
            <w:proofErr w:type="spellStart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Dhauli</w:t>
            </w:r>
            <w:proofErr w:type="spellEnd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The plan is shown in the figure. The two square plots, each of area g2 sq. ft., will have a green cover. All the remaining area is a walking path w ft. wide that needs to </w:t>
            </w:r>
            <w:proofErr w:type="spellStart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he</w:t>
            </w:r>
            <w:proofErr w:type="spellEnd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tiled. Write an expression for the area that needs to be tiled.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</w:p>
          <w:p w14:paraId="19E856F6" w14:textId="77777777" w:rsidR="00B52811" w:rsidRPr="005D566A" w:rsidRDefault="00B52811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015CE6C0" w14:textId="77777777" w:rsidR="00B52811" w:rsidRPr="005D566A" w:rsidRDefault="00B52811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640CFCE2" w14:textId="77777777" w:rsidR="00B52811" w:rsidRPr="005D566A" w:rsidRDefault="00B52811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614E5F97" w14:textId="77777777" w:rsidR="00B52811" w:rsidRPr="005D566A" w:rsidRDefault="00B52811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16B601F8" w14:textId="77777777" w:rsidR="00B52811" w:rsidRPr="005D566A" w:rsidRDefault="00AC38C4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435FCE75" wp14:editId="4D802F6D">
                  <wp:simplePos x="0" y="0"/>
                  <wp:positionH relativeFrom="column">
                    <wp:posOffset>1127125</wp:posOffset>
                  </wp:positionH>
                  <wp:positionV relativeFrom="paragraph">
                    <wp:posOffset>-1306195</wp:posOffset>
                  </wp:positionV>
                  <wp:extent cx="3340100" cy="1346200"/>
                  <wp:effectExtent l="19050" t="0" r="0" b="0"/>
                  <wp:wrapThrough wrapText="bothSides">
                    <wp:wrapPolygon edited="0">
                      <wp:start x="-123" y="0"/>
                      <wp:lineTo x="-123" y="21396"/>
                      <wp:lineTo x="21559" y="21396"/>
                      <wp:lineTo x="21559" y="0"/>
                      <wp:lineTo x="-123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0" cy="1346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F763FF6" w14:textId="77777777" w:rsidR="007560DA" w:rsidRDefault="00B7267F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="00416A66"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="00416A66"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="00416A66"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="00416A66"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="00416A66"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</w:p>
          <w:p w14:paraId="5680BB66" w14:textId="77777777" w:rsidR="00B52811" w:rsidRPr="005D566A" w:rsidRDefault="007560DA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="00416A66"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OR</w:t>
            </w:r>
          </w:p>
          <w:p w14:paraId="23A21BA3" w14:textId="77777777" w:rsidR="00416A66" w:rsidRPr="005D566A" w:rsidRDefault="008A7662" w:rsidP="00915A4A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Use either a suitable identity or the distributive property to find each of the following products.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</w:t>
            </w:r>
            <w:proofErr w:type="spellEnd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(p – 1) (p + 11)</w:t>
            </w:r>
            <w:r w:rsidR="00915A4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915A4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(ii) (3a – 9b) (3a + 9b)</w:t>
            </w:r>
            <w:r w:rsidR="00915A4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915A4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(iii) -(2y + </w:t>
            </w:r>
            <w:proofErr w:type="gramStart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5)(</w:t>
            </w:r>
            <w:proofErr w:type="gramEnd"/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3y + 4)</w:t>
            </w:r>
          </w:p>
        </w:tc>
        <w:tc>
          <w:tcPr>
            <w:tcW w:w="896" w:type="dxa"/>
          </w:tcPr>
          <w:p w14:paraId="1D0AFF0E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3</w:t>
            </w:r>
          </w:p>
        </w:tc>
      </w:tr>
      <w:tr w:rsidR="00B22980" w:rsidRPr="005D566A" w14:paraId="1DB36BB1" w14:textId="77777777" w:rsidTr="00A2263A">
        <w:tc>
          <w:tcPr>
            <w:tcW w:w="532" w:type="dxa"/>
          </w:tcPr>
          <w:p w14:paraId="4ED2376F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9126" w:type="dxa"/>
          </w:tcPr>
          <w:p w14:paraId="71A56B9F" w14:textId="77777777" w:rsidR="00B22980" w:rsidRPr="00C45551" w:rsidRDefault="00672DFD" w:rsidP="00D07891">
            <w:pPr>
              <w:spacing w:after="176" w:line="260" w:lineRule="atLeast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  <w:r w:rsidR="00B22980" w:rsidRPr="00C4555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  <w:t>SECTION – D</w:t>
            </w:r>
          </w:p>
        </w:tc>
        <w:tc>
          <w:tcPr>
            <w:tcW w:w="896" w:type="dxa"/>
          </w:tcPr>
          <w:p w14:paraId="721EABD8" w14:textId="77777777" w:rsidR="00B22980" w:rsidRPr="005D566A" w:rsidRDefault="00B22980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B22980" w:rsidRPr="005D566A" w14:paraId="27C42BE2" w14:textId="77777777" w:rsidTr="00A2263A">
        <w:tc>
          <w:tcPr>
            <w:tcW w:w="532" w:type="dxa"/>
          </w:tcPr>
          <w:p w14:paraId="07372046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18.</w:t>
            </w:r>
          </w:p>
        </w:tc>
        <w:tc>
          <w:tcPr>
            <w:tcW w:w="9126" w:type="dxa"/>
          </w:tcPr>
          <w:p w14:paraId="68DDCF08" w14:textId="77777777" w:rsidR="00B37CD9" w:rsidRPr="005D566A" w:rsidRDefault="005C6ABA" w:rsidP="00D07891">
            <w:pPr>
              <w:spacing w:after="176" w:line="26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D566A">
              <w:rPr>
                <w:rFonts w:ascii="Times New Roman" w:hAnsi="Times New Roman" w:cs="Times New Roman"/>
                <w:color w:val="2D3748"/>
                <w:sz w:val="24"/>
                <w:szCs w:val="24"/>
                <w:shd w:val="clear" w:color="auto" w:fill="FFFFFF"/>
              </w:rPr>
              <w:t>Tathagat has written several numbers that leave a remainder of 2 when divided by 6. He claims, “If you add any three such numbers, the sum will always be a multiple of 6.” Is Tathagat’s claim true?</w:t>
            </w:r>
            <w:r w:rsidR="00B37CD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37CD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37CD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4E55BD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4E55BD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4E55BD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E8639D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E8639D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E8639D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E8639D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0F21F0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0F21F0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0F21F0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0F21F0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0F21F0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B37CD9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OR</w:t>
            </w:r>
          </w:p>
          <w:p w14:paraId="205C4930" w14:textId="77777777" w:rsidR="00D56BE4" w:rsidRPr="005D566A" w:rsidRDefault="001D0D5E" w:rsidP="00D07891">
            <w:pPr>
              <w:spacing w:after="176" w:line="26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Write Yes / No </w:t>
            </w:r>
            <w:r w:rsidR="003E4777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for the</w:t>
            </w:r>
            <w:r w:rsidR="00D5266D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following</w:t>
            </w:r>
            <w:r w:rsidR="003E4777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number</w:t>
            </w:r>
            <w:r w:rsidR="00D5266D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s</w:t>
            </w:r>
            <w:r w:rsidR="00D56BE4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that are</w:t>
            </w:r>
            <w:r w:rsidR="003E4777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divisible</w:t>
            </w:r>
            <w:r w:rsidR="00D56BE4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3E4777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by the numbers 2, 3, 4, 5, 6, 9, and 10</w:t>
            </w:r>
            <w:r w:rsidR="00D56BE4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0F7083C4" w14:textId="77777777" w:rsidR="00B37CD9" w:rsidRPr="005D566A" w:rsidRDefault="00D56BE4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420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5B2B9E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5B2B9E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 1004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3E4777"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</w:p>
        </w:tc>
        <w:tc>
          <w:tcPr>
            <w:tcW w:w="896" w:type="dxa"/>
          </w:tcPr>
          <w:p w14:paraId="6A7BBB0F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</w:tr>
      <w:tr w:rsidR="00B22980" w:rsidRPr="005D566A" w14:paraId="61647562" w14:textId="77777777" w:rsidTr="00A2263A">
        <w:tc>
          <w:tcPr>
            <w:tcW w:w="532" w:type="dxa"/>
          </w:tcPr>
          <w:p w14:paraId="2BD43320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9126" w:type="dxa"/>
          </w:tcPr>
          <w:p w14:paraId="06BA2B0B" w14:textId="77777777" w:rsidR="00B22980" w:rsidRPr="0001092E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  <w:r w:rsidRPr="0001092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  <w:t>SECTION – E</w:t>
            </w:r>
          </w:p>
        </w:tc>
        <w:tc>
          <w:tcPr>
            <w:tcW w:w="896" w:type="dxa"/>
          </w:tcPr>
          <w:p w14:paraId="2F12055C" w14:textId="77777777" w:rsidR="00B22980" w:rsidRPr="005D566A" w:rsidRDefault="00B22980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B22980" w:rsidRPr="005D566A" w14:paraId="636ACD01" w14:textId="77777777" w:rsidTr="00A2263A">
        <w:tc>
          <w:tcPr>
            <w:tcW w:w="532" w:type="dxa"/>
          </w:tcPr>
          <w:p w14:paraId="65F81E12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19.</w:t>
            </w:r>
          </w:p>
        </w:tc>
        <w:tc>
          <w:tcPr>
            <w:tcW w:w="9126" w:type="dxa"/>
          </w:tcPr>
          <w:p w14:paraId="7AA680D6" w14:textId="77777777" w:rsidR="00FB6330" w:rsidRPr="005D566A" w:rsidRDefault="00AD5D36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Check each of the simplifications and see if there is a mistake. If there is a mistake, then write the correct expression.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 </w:t>
            </w:r>
            <w:r w:rsidRPr="005D566A">
              <w:rPr>
                <w:rStyle w:val="mn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1/2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(10s – 6) + 3 = 5s – 3 + 3 = 5s</w:t>
            </w:r>
            <w:r w:rsidR="007D7C38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7D7C38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="007D7C38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 5w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+ 6w = 11w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 2a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+ 3a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+ 6a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b + 6ab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= 5a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+ 12a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b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="007D7C38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vertAlign w:val="superscript"/>
              </w:rPr>
              <w:tab/>
            </w:r>
            <w:r w:rsidR="007D7C38"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vertAlign w:val="superscript"/>
              </w:rPr>
              <w:tab/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(d) (5m + 6n)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= 25m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+ 36n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896" w:type="dxa"/>
          </w:tcPr>
          <w:p w14:paraId="60A98BF3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</w:tr>
      <w:tr w:rsidR="00B22980" w:rsidRPr="005D566A" w14:paraId="37E830C4" w14:textId="77777777" w:rsidTr="00A2263A">
        <w:tc>
          <w:tcPr>
            <w:tcW w:w="532" w:type="dxa"/>
          </w:tcPr>
          <w:p w14:paraId="13479681" w14:textId="77777777" w:rsidR="00B22980" w:rsidRPr="005D566A" w:rsidRDefault="00B22980" w:rsidP="00D07891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20.</w:t>
            </w:r>
          </w:p>
        </w:tc>
        <w:tc>
          <w:tcPr>
            <w:tcW w:w="9126" w:type="dxa"/>
          </w:tcPr>
          <w:p w14:paraId="3C657EFF" w14:textId="77777777" w:rsidR="0064089D" w:rsidRPr="005D566A" w:rsidRDefault="0064089D" w:rsidP="00D07891">
            <w:pPr>
              <w:pStyle w:val="NormalWeb"/>
              <w:shd w:val="clear" w:color="auto" w:fill="FFFFFF"/>
              <w:spacing w:before="0" w:beforeAutospacing="0" w:after="176" w:afterAutospacing="0" w:line="260" w:lineRule="atLeast"/>
              <w:rPr>
                <w:color w:val="222222"/>
              </w:rPr>
            </w:pPr>
            <w:r w:rsidRPr="005D566A">
              <w:rPr>
                <w:noProof/>
                <w:color w:val="222222"/>
              </w:rPr>
              <w:drawing>
                <wp:anchor distT="0" distB="0" distL="114300" distR="114300" simplePos="0" relativeHeight="251659264" behindDoc="0" locked="0" layoutInCell="1" allowOverlap="1" wp14:anchorId="49A84908" wp14:editId="580688FA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684530</wp:posOffset>
                  </wp:positionV>
                  <wp:extent cx="2355850" cy="2260600"/>
                  <wp:effectExtent l="19050" t="0" r="6350" b="0"/>
                  <wp:wrapThrough wrapText="bothSides">
                    <wp:wrapPolygon edited="0">
                      <wp:start x="-175" y="0"/>
                      <wp:lineTo x="-175" y="21479"/>
                      <wp:lineTo x="21658" y="21479"/>
                      <wp:lineTo x="21658" y="0"/>
                      <wp:lineTo x="-175" y="0"/>
                    </wp:wrapPolygon>
                  </wp:wrapThrough>
                  <wp:docPr id="34" name="Picture 34" descr="Understanding Quadrilaterals Class 8 Worksheet with Answers Maths Chapter 4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Understanding Quadrilaterals Class 8 Worksheet with Answers Maths Chapter 4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5850" cy="226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243CC" w:rsidRPr="005D566A">
              <w:rPr>
                <w:color w:val="222222"/>
              </w:rPr>
              <w:t xml:space="preserve">There is a trapezium MNOP, angle bisector of </w:t>
            </w:r>
            <w:r w:rsidR="00F243CC" w:rsidRPr="005D566A">
              <w:rPr>
                <w:rFonts w:ascii="Cambria Math" w:hAnsi="Cambria Math"/>
                <w:color w:val="222222"/>
              </w:rPr>
              <w:t>∠</w:t>
            </w:r>
            <w:r w:rsidR="00F243CC" w:rsidRPr="005D566A">
              <w:rPr>
                <w:color w:val="222222"/>
              </w:rPr>
              <w:t xml:space="preserve">M and </w:t>
            </w:r>
            <w:r w:rsidR="00F243CC" w:rsidRPr="005D566A">
              <w:rPr>
                <w:rFonts w:ascii="Cambria Math" w:hAnsi="Cambria Math"/>
                <w:color w:val="222222"/>
              </w:rPr>
              <w:t>∠</w:t>
            </w:r>
            <w:r w:rsidR="00F243CC" w:rsidRPr="005D566A">
              <w:rPr>
                <w:color w:val="222222"/>
              </w:rPr>
              <w:t xml:space="preserve">N meet at point W, and angle bisector of </w:t>
            </w:r>
            <w:r w:rsidR="00F243CC" w:rsidRPr="005D566A">
              <w:rPr>
                <w:rFonts w:ascii="Cambria Math" w:hAnsi="Cambria Math"/>
                <w:color w:val="222222"/>
              </w:rPr>
              <w:t>∠</w:t>
            </w:r>
            <w:r w:rsidR="00F243CC" w:rsidRPr="005D566A">
              <w:rPr>
                <w:color w:val="222222"/>
              </w:rPr>
              <w:t xml:space="preserve">O and </w:t>
            </w:r>
            <w:r w:rsidR="00F243CC" w:rsidRPr="005D566A">
              <w:rPr>
                <w:rFonts w:ascii="Cambria Math" w:hAnsi="Cambria Math"/>
                <w:color w:val="222222"/>
              </w:rPr>
              <w:t>∠</w:t>
            </w:r>
            <w:r w:rsidR="00F243CC" w:rsidRPr="005D566A">
              <w:rPr>
                <w:color w:val="222222"/>
              </w:rPr>
              <w:t>P meet at point X on side MN of trapezium MNOP.</w:t>
            </w:r>
            <w:r w:rsidR="00F243CC" w:rsidRPr="005D566A">
              <w:rPr>
                <w:color w:val="222222"/>
              </w:rPr>
              <w:br/>
              <w:t>By using the figure give the answers to following questions.</w:t>
            </w:r>
            <w:r w:rsidR="00F243CC" w:rsidRPr="005D566A">
              <w:rPr>
                <w:color w:val="222222"/>
              </w:rPr>
              <w:br/>
            </w:r>
            <w:r w:rsidR="00F243CC" w:rsidRPr="005D566A">
              <w:rPr>
                <w:color w:val="222222"/>
              </w:rPr>
              <w:br/>
            </w:r>
          </w:p>
          <w:p w14:paraId="1CC5D5F4" w14:textId="77777777" w:rsidR="0064089D" w:rsidRPr="005D566A" w:rsidRDefault="0064089D" w:rsidP="00D07891">
            <w:pPr>
              <w:pStyle w:val="NormalWeb"/>
              <w:shd w:val="clear" w:color="auto" w:fill="FFFFFF"/>
              <w:spacing w:before="0" w:beforeAutospacing="0" w:after="176" w:afterAutospacing="0" w:line="260" w:lineRule="atLeast"/>
              <w:rPr>
                <w:color w:val="222222"/>
              </w:rPr>
            </w:pPr>
          </w:p>
          <w:p w14:paraId="6CADB8E5" w14:textId="77777777" w:rsidR="0064089D" w:rsidRPr="005D566A" w:rsidRDefault="0064089D" w:rsidP="00D07891">
            <w:pPr>
              <w:pStyle w:val="NormalWeb"/>
              <w:shd w:val="clear" w:color="auto" w:fill="FFFFFF"/>
              <w:spacing w:before="0" w:beforeAutospacing="0" w:after="176" w:afterAutospacing="0" w:line="260" w:lineRule="atLeast"/>
              <w:rPr>
                <w:color w:val="222222"/>
              </w:rPr>
            </w:pPr>
          </w:p>
          <w:p w14:paraId="5F9B1F6D" w14:textId="77777777" w:rsidR="0064089D" w:rsidRPr="005D566A" w:rsidRDefault="0064089D" w:rsidP="00D07891">
            <w:pPr>
              <w:pStyle w:val="NormalWeb"/>
              <w:shd w:val="clear" w:color="auto" w:fill="FFFFFF"/>
              <w:spacing w:before="0" w:beforeAutospacing="0" w:after="176" w:afterAutospacing="0" w:line="260" w:lineRule="atLeast"/>
              <w:rPr>
                <w:color w:val="222222"/>
              </w:rPr>
            </w:pPr>
          </w:p>
          <w:p w14:paraId="5D118AB6" w14:textId="77777777" w:rsidR="0064089D" w:rsidRPr="005D566A" w:rsidRDefault="0064089D" w:rsidP="00D07891">
            <w:pPr>
              <w:pStyle w:val="NormalWeb"/>
              <w:shd w:val="clear" w:color="auto" w:fill="FFFFFF"/>
              <w:spacing w:before="0" w:beforeAutospacing="0" w:after="176" w:afterAutospacing="0" w:line="260" w:lineRule="atLeast"/>
              <w:rPr>
                <w:color w:val="222222"/>
              </w:rPr>
            </w:pPr>
          </w:p>
          <w:p w14:paraId="05035A76" w14:textId="77777777" w:rsidR="0064089D" w:rsidRPr="005D566A" w:rsidRDefault="0064089D" w:rsidP="00D07891">
            <w:pPr>
              <w:pStyle w:val="NormalWeb"/>
              <w:shd w:val="clear" w:color="auto" w:fill="FFFFFF"/>
              <w:spacing w:before="0" w:beforeAutospacing="0" w:after="176" w:afterAutospacing="0" w:line="260" w:lineRule="atLeast"/>
              <w:rPr>
                <w:color w:val="222222"/>
              </w:rPr>
            </w:pPr>
          </w:p>
          <w:p w14:paraId="6CB21B62" w14:textId="77777777" w:rsidR="0064089D" w:rsidRPr="005D566A" w:rsidRDefault="0064089D" w:rsidP="00D07891">
            <w:pPr>
              <w:pStyle w:val="NormalWeb"/>
              <w:shd w:val="clear" w:color="auto" w:fill="FFFFFF"/>
              <w:spacing w:before="0" w:beforeAutospacing="0" w:after="176" w:afterAutospacing="0" w:line="260" w:lineRule="atLeast"/>
              <w:rPr>
                <w:color w:val="222222"/>
              </w:rPr>
            </w:pPr>
          </w:p>
          <w:p w14:paraId="07D1797D" w14:textId="77777777" w:rsidR="0064089D" w:rsidRPr="005D566A" w:rsidRDefault="0064089D" w:rsidP="00D07891">
            <w:pPr>
              <w:pStyle w:val="NormalWeb"/>
              <w:shd w:val="clear" w:color="auto" w:fill="FFFFFF"/>
              <w:spacing w:before="0" w:beforeAutospacing="0" w:after="176" w:afterAutospacing="0" w:line="260" w:lineRule="atLeast"/>
              <w:rPr>
                <w:color w:val="222222"/>
              </w:rPr>
            </w:pPr>
          </w:p>
          <w:p w14:paraId="0A2E5FB2" w14:textId="77777777" w:rsidR="00C31A95" w:rsidRDefault="00C31A95" w:rsidP="00D07891">
            <w:pPr>
              <w:pStyle w:val="NormalWeb"/>
              <w:shd w:val="clear" w:color="auto" w:fill="FFFFFF"/>
              <w:spacing w:before="0" w:beforeAutospacing="0" w:after="176" w:afterAutospacing="0" w:line="260" w:lineRule="atLeast"/>
              <w:rPr>
                <w:color w:val="222222"/>
              </w:rPr>
            </w:pPr>
          </w:p>
          <w:p w14:paraId="3019D461" w14:textId="77777777" w:rsidR="00CE5230" w:rsidRDefault="00CE5230" w:rsidP="00D07891">
            <w:pPr>
              <w:pStyle w:val="NormalWeb"/>
              <w:shd w:val="clear" w:color="auto" w:fill="FFFFFF"/>
              <w:spacing w:before="0" w:beforeAutospacing="0" w:after="176" w:afterAutospacing="0" w:line="260" w:lineRule="atLeast"/>
              <w:rPr>
                <w:color w:val="222222"/>
              </w:rPr>
            </w:pPr>
          </w:p>
          <w:p w14:paraId="69F5673A" w14:textId="77777777" w:rsidR="00C10B84" w:rsidRPr="005D566A" w:rsidRDefault="00F243CC" w:rsidP="00D07891">
            <w:pPr>
              <w:pStyle w:val="NormalWeb"/>
              <w:shd w:val="clear" w:color="auto" w:fill="FFFFFF"/>
              <w:spacing w:before="0" w:beforeAutospacing="0" w:after="176" w:afterAutospacing="0" w:line="260" w:lineRule="atLeast"/>
              <w:rPr>
                <w:color w:val="222222"/>
              </w:rPr>
            </w:pPr>
            <w:r w:rsidRPr="005D566A">
              <w:rPr>
                <w:color w:val="222222"/>
              </w:rPr>
              <w:t>Based on the above information, answer the following questions.</w:t>
            </w:r>
            <w:r w:rsidRPr="005D566A">
              <w:rPr>
                <w:color w:val="222222"/>
              </w:rPr>
              <w:br/>
              <w:t>(</w:t>
            </w:r>
            <w:proofErr w:type="spellStart"/>
            <w:r w:rsidRPr="005D566A">
              <w:rPr>
                <w:color w:val="222222"/>
              </w:rPr>
              <w:t>i</w:t>
            </w:r>
            <w:proofErr w:type="spellEnd"/>
            <w:r w:rsidRPr="005D566A">
              <w:rPr>
                <w:color w:val="222222"/>
              </w:rPr>
              <w:t>) What is the value of a?</w:t>
            </w:r>
            <w:r w:rsidRPr="005D566A">
              <w:rPr>
                <w:color w:val="222222"/>
              </w:rPr>
              <w:br/>
              <w:t>(a) 80°</w:t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Pr="005D566A">
              <w:rPr>
                <w:color w:val="222222"/>
              </w:rPr>
              <w:t>(b) 60°</w:t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Pr="005D566A">
              <w:rPr>
                <w:color w:val="222222"/>
              </w:rPr>
              <w:t>(c) 90°</w:t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Pr="005D566A">
              <w:rPr>
                <w:color w:val="222222"/>
              </w:rPr>
              <w:t>(d) 70°</w:t>
            </w:r>
            <w:r w:rsidRPr="005D566A">
              <w:rPr>
                <w:color w:val="222222"/>
              </w:rPr>
              <w:br/>
              <w:t>(ii) What is the value of d?</w:t>
            </w:r>
            <w:r w:rsidRPr="005D566A">
              <w:rPr>
                <w:color w:val="222222"/>
              </w:rPr>
              <w:br/>
              <w:t>(a) 70°</w:t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Pr="005D566A">
              <w:rPr>
                <w:color w:val="222222"/>
              </w:rPr>
              <w:t xml:space="preserve">(b) </w:t>
            </w:r>
            <w:r w:rsidR="00DB3BEA" w:rsidRPr="005D566A">
              <w:rPr>
                <w:color w:val="222222"/>
              </w:rPr>
              <w:t>60°</w:t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Pr="005D566A">
              <w:rPr>
                <w:color w:val="222222"/>
              </w:rPr>
              <w:t>(c) 80°</w:t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Pr="005D566A">
              <w:rPr>
                <w:color w:val="222222"/>
              </w:rPr>
              <w:t>(d) 90</w:t>
            </w:r>
            <w:r w:rsidRPr="005D566A">
              <w:rPr>
                <w:color w:val="222222"/>
              </w:rPr>
              <w:br/>
              <w:t>(iii) What is the value of c?</w:t>
            </w:r>
            <w:r w:rsidRPr="005D566A">
              <w:rPr>
                <w:color w:val="222222"/>
              </w:rPr>
              <w:br/>
              <w:t>(a) 90°</w:t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Pr="005D566A">
              <w:rPr>
                <w:color w:val="222222"/>
              </w:rPr>
              <w:t>(b) 70</w:t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Pr="005D566A">
              <w:rPr>
                <w:color w:val="222222"/>
              </w:rPr>
              <w:t>(c) 50°</w:t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Pr="005D566A">
              <w:rPr>
                <w:color w:val="222222"/>
              </w:rPr>
              <w:t>(d) 80</w:t>
            </w:r>
            <w:r w:rsidRPr="005D566A">
              <w:rPr>
                <w:color w:val="222222"/>
              </w:rPr>
              <w:br/>
              <w:t>(iv) What is the value of z?</w:t>
            </w:r>
            <w:r w:rsidRPr="005D566A">
              <w:rPr>
                <w:color w:val="222222"/>
              </w:rPr>
              <w:br/>
              <w:t>(a) 90°</w:t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Pr="005D566A">
              <w:rPr>
                <w:color w:val="222222"/>
              </w:rPr>
              <w:t>(b) 70°</w:t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Pr="005D566A">
              <w:rPr>
                <w:color w:val="222222"/>
              </w:rPr>
              <w:t>(c) 50°</w:t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="00DB3BEA" w:rsidRPr="005D566A">
              <w:rPr>
                <w:color w:val="222222"/>
              </w:rPr>
              <w:tab/>
            </w:r>
            <w:r w:rsidRPr="005D566A">
              <w:rPr>
                <w:color w:val="222222"/>
              </w:rPr>
              <w:t>(d) 80°</w:t>
            </w:r>
          </w:p>
          <w:p w14:paraId="0685FBAF" w14:textId="77777777" w:rsidR="008A563F" w:rsidRPr="005D566A" w:rsidRDefault="008A563F" w:rsidP="00D07891">
            <w:pPr>
              <w:pStyle w:val="NormalWeb"/>
              <w:shd w:val="clear" w:color="auto" w:fill="FFFFFF"/>
              <w:spacing w:before="0" w:beforeAutospacing="0" w:after="176" w:afterAutospacing="0" w:line="260" w:lineRule="atLeast"/>
            </w:pPr>
            <w:r w:rsidRPr="005D566A">
              <w:tab/>
            </w:r>
            <w:r w:rsidRPr="005D566A">
              <w:tab/>
            </w:r>
            <w:r w:rsidRPr="005D566A">
              <w:tab/>
            </w:r>
            <w:r w:rsidRPr="005D566A">
              <w:tab/>
            </w:r>
            <w:r w:rsidRPr="005D566A">
              <w:tab/>
            </w:r>
            <w:r w:rsidRPr="005D566A">
              <w:tab/>
              <w:t>OR</w:t>
            </w:r>
          </w:p>
          <w:p w14:paraId="5D15135B" w14:textId="77777777" w:rsidR="008A563F" w:rsidRPr="005D566A" w:rsidRDefault="008A563F" w:rsidP="00D07891">
            <w:pPr>
              <w:spacing w:after="176" w:line="26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Find the remaining angles in the following quadrilaterals.</w:t>
            </w:r>
            <w:r w:rsidRPr="005D566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D566A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drawing>
                <wp:inline distT="0" distB="0" distL="0" distR="0" wp14:anchorId="0DC1CD31" wp14:editId="5EE999A1">
                  <wp:extent cx="5629910" cy="3029585"/>
                  <wp:effectExtent l="19050" t="0" r="8890" b="0"/>
                  <wp:docPr id="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9910" cy="3029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6" w:type="dxa"/>
          </w:tcPr>
          <w:p w14:paraId="0C947F66" w14:textId="77777777" w:rsidR="00B22980" w:rsidRPr="005D566A" w:rsidRDefault="00277122" w:rsidP="00CE450B">
            <w:pPr>
              <w:spacing w:after="176" w:line="26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4</w:t>
            </w:r>
          </w:p>
        </w:tc>
      </w:tr>
    </w:tbl>
    <w:p w14:paraId="61A39855" w14:textId="77777777" w:rsidR="00B22980" w:rsidRPr="005D566A" w:rsidRDefault="00B22980" w:rsidP="00BA2EC6">
      <w:pPr>
        <w:spacing w:after="176" w:line="260" w:lineRule="atLeast"/>
        <w:rPr>
          <w:rFonts w:ascii="Times New Roman" w:hAnsi="Times New Roman" w:cs="Times New Roman"/>
          <w:sz w:val="24"/>
          <w:szCs w:val="24"/>
          <w:lang w:val="en-GB"/>
        </w:rPr>
      </w:pPr>
    </w:p>
    <w:sectPr w:rsidR="00B22980" w:rsidRPr="005D566A" w:rsidSect="009F4C21">
      <w:footerReference w:type="default" r:id="rId12"/>
      <w:pgSz w:w="12240" w:h="15840"/>
      <w:pgMar w:top="851" w:right="333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51916" w14:textId="77777777" w:rsidR="00DA2911" w:rsidRDefault="00DA2911" w:rsidP="000502CE">
      <w:pPr>
        <w:spacing w:after="0" w:line="240" w:lineRule="auto"/>
      </w:pPr>
      <w:r>
        <w:separator/>
      </w:r>
    </w:p>
  </w:endnote>
  <w:endnote w:type="continuationSeparator" w:id="0">
    <w:p w14:paraId="5054F987" w14:textId="77777777" w:rsidR="00DA2911" w:rsidRDefault="00DA2911" w:rsidP="0005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7718530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4BB096B5" w14:textId="77777777" w:rsidR="000502CE" w:rsidRDefault="000502C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0386E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0386E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50927199" w14:textId="77777777" w:rsidR="000502CE" w:rsidRDefault="000502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17AAC" w14:textId="77777777" w:rsidR="00DA2911" w:rsidRDefault="00DA2911" w:rsidP="000502CE">
      <w:pPr>
        <w:spacing w:after="0" w:line="240" w:lineRule="auto"/>
      </w:pPr>
      <w:r>
        <w:separator/>
      </w:r>
    </w:p>
  </w:footnote>
  <w:footnote w:type="continuationSeparator" w:id="0">
    <w:p w14:paraId="79630FD5" w14:textId="77777777" w:rsidR="00DA2911" w:rsidRDefault="00DA2911" w:rsidP="000502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2980"/>
    <w:rsid w:val="0001092E"/>
    <w:rsid w:val="0001165C"/>
    <w:rsid w:val="000502CE"/>
    <w:rsid w:val="00076CC0"/>
    <w:rsid w:val="000950CF"/>
    <w:rsid w:val="000B7851"/>
    <w:rsid w:val="000E3F7F"/>
    <w:rsid w:val="000E48D0"/>
    <w:rsid w:val="000F21F0"/>
    <w:rsid w:val="000F5017"/>
    <w:rsid w:val="0013357A"/>
    <w:rsid w:val="001666FA"/>
    <w:rsid w:val="0018208D"/>
    <w:rsid w:val="00191258"/>
    <w:rsid w:val="0019245B"/>
    <w:rsid w:val="001D0D5E"/>
    <w:rsid w:val="002756E9"/>
    <w:rsid w:val="00277122"/>
    <w:rsid w:val="0031598A"/>
    <w:rsid w:val="00332825"/>
    <w:rsid w:val="003444BA"/>
    <w:rsid w:val="0037794F"/>
    <w:rsid w:val="003E4777"/>
    <w:rsid w:val="0041646F"/>
    <w:rsid w:val="00416A66"/>
    <w:rsid w:val="0042143C"/>
    <w:rsid w:val="00431590"/>
    <w:rsid w:val="00472017"/>
    <w:rsid w:val="004E55BD"/>
    <w:rsid w:val="00530226"/>
    <w:rsid w:val="0053218A"/>
    <w:rsid w:val="005673A9"/>
    <w:rsid w:val="005A47F6"/>
    <w:rsid w:val="005B2B9E"/>
    <w:rsid w:val="005C6ABA"/>
    <w:rsid w:val="005D566A"/>
    <w:rsid w:val="00616FB6"/>
    <w:rsid w:val="006404B0"/>
    <w:rsid w:val="0064089D"/>
    <w:rsid w:val="00644ABF"/>
    <w:rsid w:val="00672DFD"/>
    <w:rsid w:val="00731777"/>
    <w:rsid w:val="007560DA"/>
    <w:rsid w:val="00785763"/>
    <w:rsid w:val="007D1488"/>
    <w:rsid w:val="007D7C38"/>
    <w:rsid w:val="00827963"/>
    <w:rsid w:val="008308A2"/>
    <w:rsid w:val="008A563F"/>
    <w:rsid w:val="008A7662"/>
    <w:rsid w:val="00906279"/>
    <w:rsid w:val="00915A4A"/>
    <w:rsid w:val="009335E0"/>
    <w:rsid w:val="0094570D"/>
    <w:rsid w:val="00991644"/>
    <w:rsid w:val="009E7395"/>
    <w:rsid w:val="009F1554"/>
    <w:rsid w:val="009F4C21"/>
    <w:rsid w:val="00A2263A"/>
    <w:rsid w:val="00A52614"/>
    <w:rsid w:val="00AB1C4F"/>
    <w:rsid w:val="00AB3A23"/>
    <w:rsid w:val="00AB7E4C"/>
    <w:rsid w:val="00AC38C4"/>
    <w:rsid w:val="00AC5513"/>
    <w:rsid w:val="00AD0528"/>
    <w:rsid w:val="00AD5D36"/>
    <w:rsid w:val="00AD6E82"/>
    <w:rsid w:val="00B0386E"/>
    <w:rsid w:val="00B17829"/>
    <w:rsid w:val="00B2045E"/>
    <w:rsid w:val="00B21073"/>
    <w:rsid w:val="00B22980"/>
    <w:rsid w:val="00B27F35"/>
    <w:rsid w:val="00B30245"/>
    <w:rsid w:val="00B32A65"/>
    <w:rsid w:val="00B3318F"/>
    <w:rsid w:val="00B37CD9"/>
    <w:rsid w:val="00B52811"/>
    <w:rsid w:val="00B7267F"/>
    <w:rsid w:val="00B73E5C"/>
    <w:rsid w:val="00B7606D"/>
    <w:rsid w:val="00BA2EC6"/>
    <w:rsid w:val="00BA3E04"/>
    <w:rsid w:val="00BD0B6F"/>
    <w:rsid w:val="00C10B84"/>
    <w:rsid w:val="00C22699"/>
    <w:rsid w:val="00C31A95"/>
    <w:rsid w:val="00C45551"/>
    <w:rsid w:val="00CA303C"/>
    <w:rsid w:val="00CE450B"/>
    <w:rsid w:val="00CE5230"/>
    <w:rsid w:val="00D02880"/>
    <w:rsid w:val="00D07891"/>
    <w:rsid w:val="00D143CB"/>
    <w:rsid w:val="00D213F4"/>
    <w:rsid w:val="00D5266D"/>
    <w:rsid w:val="00D56BE4"/>
    <w:rsid w:val="00D66E0E"/>
    <w:rsid w:val="00D9442C"/>
    <w:rsid w:val="00D95418"/>
    <w:rsid w:val="00DA16B6"/>
    <w:rsid w:val="00DA2911"/>
    <w:rsid w:val="00DA5608"/>
    <w:rsid w:val="00DB3BEA"/>
    <w:rsid w:val="00E8639D"/>
    <w:rsid w:val="00EB35A9"/>
    <w:rsid w:val="00EB5171"/>
    <w:rsid w:val="00F243CC"/>
    <w:rsid w:val="00F40A4F"/>
    <w:rsid w:val="00F85A1F"/>
    <w:rsid w:val="00F92402"/>
    <w:rsid w:val="00FB6330"/>
    <w:rsid w:val="00FE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2CC46"/>
  <w15:docId w15:val="{A744634D-FCD4-4A5F-A343-A32F3F81D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5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29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uiPriority w:val="20"/>
    <w:qFormat/>
    <w:rsid w:val="009E739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6B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24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n">
    <w:name w:val="mn"/>
    <w:basedOn w:val="DefaultParagraphFont"/>
    <w:rsid w:val="00AD5D36"/>
  </w:style>
  <w:style w:type="paragraph" w:styleId="Title">
    <w:name w:val="Title"/>
    <w:basedOn w:val="Normal"/>
    <w:next w:val="Normal"/>
    <w:link w:val="TitleChar"/>
    <w:uiPriority w:val="10"/>
    <w:qFormat/>
    <w:rsid w:val="009F4C21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HAnsi" w:hAnsi="Times New Roman" w:cs="Times New Roman"/>
      <w:b/>
      <w:bCs/>
      <w:sz w:val="24"/>
      <w:szCs w:val="24"/>
      <w:lang w:bidi="te-IN"/>
    </w:rPr>
  </w:style>
  <w:style w:type="character" w:customStyle="1" w:styleId="TitleChar">
    <w:name w:val="Title Char"/>
    <w:basedOn w:val="DefaultParagraphFont"/>
    <w:link w:val="Title"/>
    <w:uiPriority w:val="10"/>
    <w:rsid w:val="009F4C21"/>
    <w:rPr>
      <w:rFonts w:ascii="Times New Roman" w:eastAsiaTheme="minorHAnsi" w:hAnsi="Times New Roman" w:cs="Times New Roman"/>
      <w:b/>
      <w:bCs/>
      <w:sz w:val="24"/>
      <w:szCs w:val="24"/>
      <w:lang w:bidi="te-IN"/>
    </w:rPr>
  </w:style>
  <w:style w:type="paragraph" w:styleId="Header">
    <w:name w:val="header"/>
    <w:basedOn w:val="Normal"/>
    <w:link w:val="HeaderChar"/>
    <w:uiPriority w:val="99"/>
    <w:unhideWhenUsed/>
    <w:rsid w:val="00050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2CE"/>
  </w:style>
  <w:style w:type="paragraph" w:styleId="Footer">
    <w:name w:val="footer"/>
    <w:basedOn w:val="Normal"/>
    <w:link w:val="FooterChar"/>
    <w:uiPriority w:val="99"/>
    <w:unhideWhenUsed/>
    <w:rsid w:val="00050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Adhyayan</dc:creator>
  <cp:keywords/>
  <dc:description/>
  <cp:lastModifiedBy>Admin</cp:lastModifiedBy>
  <cp:revision>202</cp:revision>
  <dcterms:created xsi:type="dcterms:W3CDTF">2025-11-28T14:53:00Z</dcterms:created>
  <dcterms:modified xsi:type="dcterms:W3CDTF">2025-12-20T02:57:00Z</dcterms:modified>
</cp:coreProperties>
</file>